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8604" w14:textId="37017D1C" w:rsidR="00DF2887" w:rsidRDefault="001A12A0" w:rsidP="0094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7605649"/>
      <w:r w:rsidRPr="00DF2887">
        <w:rPr>
          <w:rFonts w:ascii="Times New Roman" w:hAnsi="Times New Roman" w:cs="Times New Roman"/>
          <w:b/>
          <w:sz w:val="24"/>
          <w:szCs w:val="24"/>
        </w:rPr>
        <w:t>Перечень дополнительных предпрофессиональных программ в области искусств,</w:t>
      </w:r>
    </w:p>
    <w:p w14:paraId="33113A97" w14:textId="4F29753C" w:rsidR="00DF2887" w:rsidRDefault="001A12A0" w:rsidP="0094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87">
        <w:rPr>
          <w:rFonts w:ascii="Times New Roman" w:hAnsi="Times New Roman" w:cs="Times New Roman"/>
          <w:b/>
          <w:sz w:val="24"/>
          <w:szCs w:val="24"/>
        </w:rPr>
        <w:t>по которым объявлен приём в МАУ ДО «ДШИ № 44»</w:t>
      </w:r>
    </w:p>
    <w:p w14:paraId="48DBB1B1" w14:textId="733E2B54" w:rsidR="003D4D59" w:rsidRDefault="001A12A0" w:rsidP="0094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87">
        <w:rPr>
          <w:rFonts w:ascii="Times New Roman" w:hAnsi="Times New Roman" w:cs="Times New Roman"/>
          <w:b/>
          <w:sz w:val="24"/>
          <w:szCs w:val="24"/>
        </w:rPr>
        <w:t>на 2024 – 2025 учебный год.</w:t>
      </w:r>
    </w:p>
    <w:p w14:paraId="119F9FFC" w14:textId="77777777" w:rsidR="00DF2887" w:rsidRPr="00DF2887" w:rsidRDefault="00DF28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5249"/>
        <w:gridCol w:w="1677"/>
        <w:gridCol w:w="1722"/>
      </w:tblGrid>
      <w:tr w:rsidR="001A12A0" w:rsidRPr="00DF2887" w14:paraId="4BDFADC3" w14:textId="77777777" w:rsidTr="001A12A0">
        <w:tc>
          <w:tcPr>
            <w:tcW w:w="704" w:type="dxa"/>
          </w:tcPr>
          <w:bookmarkEnd w:id="0"/>
          <w:p w14:paraId="266EEF85" w14:textId="77777777" w:rsidR="001A12A0" w:rsidRPr="00DF2887" w:rsidRDefault="001A1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6498647" w14:textId="11BF6C38" w:rsidR="001A12A0" w:rsidRPr="00DF2887" w:rsidRDefault="001A1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14:paraId="1DB10B1E" w14:textId="7D2C3844" w:rsidR="001A12A0" w:rsidRPr="00DF2887" w:rsidRDefault="001A1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14:paraId="763F6B88" w14:textId="77777777" w:rsidR="001A12A0" w:rsidRPr="00DF2887" w:rsidRDefault="001A1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  <w:p w14:paraId="2C042FA7" w14:textId="74E0FC64" w:rsidR="00DF2887" w:rsidRPr="00DF2887" w:rsidRDefault="00DF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7A4E486" w14:textId="573BB4A4" w:rsidR="001A12A0" w:rsidRPr="00DF2887" w:rsidRDefault="001A12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поступающих</w:t>
            </w:r>
          </w:p>
        </w:tc>
      </w:tr>
      <w:tr w:rsidR="001A12A0" w:rsidRPr="00DF2887" w14:paraId="131C680E" w14:textId="77777777" w:rsidTr="001A12A0">
        <w:tc>
          <w:tcPr>
            <w:tcW w:w="704" w:type="dxa"/>
          </w:tcPr>
          <w:p w14:paraId="5F19FDCF" w14:textId="76C16A67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32AE497" w14:textId="241EFC95" w:rsidR="001A12A0" w:rsidRPr="00DF2887" w:rsidRDefault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«Живопись»</w:t>
            </w:r>
          </w:p>
        </w:tc>
        <w:tc>
          <w:tcPr>
            <w:tcW w:w="1701" w:type="dxa"/>
          </w:tcPr>
          <w:p w14:paraId="1570A329" w14:textId="6F219396" w:rsidR="00AE780D" w:rsidRPr="00DF2887" w:rsidRDefault="00AE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8 (9) лет</w:t>
            </w:r>
          </w:p>
          <w:p w14:paraId="3299C11D" w14:textId="3A798418" w:rsidR="001A12A0" w:rsidRDefault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E780D" w:rsidRPr="00DF2887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="0094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1F902809" w14:textId="29B8D395" w:rsidR="00DF2887" w:rsidRPr="00DF2887" w:rsidRDefault="00DF2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13A438C" w14:textId="77777777" w:rsidR="00AE780D" w:rsidRPr="00DF2887" w:rsidRDefault="00AE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6,6 – 9 лет</w:t>
            </w:r>
          </w:p>
          <w:p w14:paraId="785C9711" w14:textId="555677AE" w:rsidR="001A12A0" w:rsidRPr="00DF2887" w:rsidRDefault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1A12A0" w:rsidRPr="00DF2887" w14:paraId="5B193FF6" w14:textId="77777777" w:rsidTr="001A12A0">
        <w:tc>
          <w:tcPr>
            <w:tcW w:w="704" w:type="dxa"/>
          </w:tcPr>
          <w:p w14:paraId="43D0A4BF" w14:textId="751BD91E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364D0E0D" w14:textId="5B923E63" w:rsidR="001A12A0" w:rsidRPr="00DF2887" w:rsidRDefault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2A0" w:rsidRPr="00DF288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инструменты» (баян, аккордеон, домра) </w:t>
            </w:r>
          </w:p>
        </w:tc>
        <w:tc>
          <w:tcPr>
            <w:tcW w:w="1701" w:type="dxa"/>
          </w:tcPr>
          <w:p w14:paraId="3DFF6DF4" w14:textId="77777777" w:rsidR="00383838" w:rsidRPr="00DF2887" w:rsidRDefault="00383838" w:rsidP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5 (6) лет</w:t>
            </w:r>
          </w:p>
          <w:p w14:paraId="37677BBD" w14:textId="1802C9AB" w:rsidR="00383838" w:rsidRPr="00DF2887" w:rsidRDefault="00383838" w:rsidP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8 (9) лет</w:t>
            </w:r>
          </w:p>
          <w:p w14:paraId="4520DA52" w14:textId="31720946" w:rsidR="00383838" w:rsidRPr="00DF2887" w:rsidRDefault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9F24478" w14:textId="77777777" w:rsidR="00383838" w:rsidRPr="00DF2887" w:rsidRDefault="00383838" w:rsidP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10 – 12 лет</w:t>
            </w:r>
          </w:p>
          <w:p w14:paraId="382D87F0" w14:textId="45C4CCD1" w:rsidR="00383838" w:rsidRPr="00DF2887" w:rsidRDefault="00383838" w:rsidP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6,6 – 9 лет</w:t>
            </w:r>
          </w:p>
          <w:p w14:paraId="18644E37" w14:textId="3AD159A4" w:rsidR="00383838" w:rsidRPr="00DF2887" w:rsidRDefault="00383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47AA9" w14:textId="72B7B21B" w:rsidR="001A12A0" w:rsidRPr="00DF2887" w:rsidRDefault="001A12A0">
      <w:pPr>
        <w:rPr>
          <w:rFonts w:ascii="Times New Roman" w:hAnsi="Times New Roman" w:cs="Times New Roman"/>
          <w:b/>
          <w:sz w:val="24"/>
          <w:szCs w:val="24"/>
        </w:rPr>
      </w:pPr>
    </w:p>
    <w:p w14:paraId="1C4EF781" w14:textId="64C18F39" w:rsidR="00DF2887" w:rsidRDefault="001A12A0" w:rsidP="0094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87">
        <w:rPr>
          <w:rFonts w:ascii="Times New Roman" w:hAnsi="Times New Roman" w:cs="Times New Roman"/>
          <w:b/>
          <w:sz w:val="24"/>
          <w:szCs w:val="24"/>
        </w:rPr>
        <w:t>Перечень дополнительных общеразвивающих программ в области искусств,</w:t>
      </w:r>
    </w:p>
    <w:p w14:paraId="06F14AA7" w14:textId="70A05991" w:rsidR="00DF2887" w:rsidRDefault="001A12A0" w:rsidP="0094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87">
        <w:rPr>
          <w:rFonts w:ascii="Times New Roman" w:hAnsi="Times New Roman" w:cs="Times New Roman"/>
          <w:b/>
          <w:sz w:val="24"/>
          <w:szCs w:val="24"/>
        </w:rPr>
        <w:t>по которым объявлен приём в МАУ ДО «ДШИ № 44»</w:t>
      </w:r>
    </w:p>
    <w:p w14:paraId="5404EC21" w14:textId="1C79C7C3" w:rsidR="001A12A0" w:rsidRPr="00DF2887" w:rsidRDefault="001A12A0" w:rsidP="009471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87">
        <w:rPr>
          <w:rFonts w:ascii="Times New Roman" w:hAnsi="Times New Roman" w:cs="Times New Roman"/>
          <w:b/>
          <w:sz w:val="24"/>
          <w:szCs w:val="24"/>
        </w:rPr>
        <w:t>на 2024 – 2025 учебный год.</w:t>
      </w:r>
    </w:p>
    <w:p w14:paraId="7E420C13" w14:textId="46D62465" w:rsidR="001A12A0" w:rsidRPr="00DF2887" w:rsidRDefault="001A12A0" w:rsidP="001A12A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5245"/>
        <w:gridCol w:w="1680"/>
        <w:gridCol w:w="1722"/>
      </w:tblGrid>
      <w:tr w:rsidR="001A12A0" w:rsidRPr="00DF2887" w14:paraId="4BE43074" w14:textId="77777777" w:rsidTr="001A12A0">
        <w:tc>
          <w:tcPr>
            <w:tcW w:w="704" w:type="dxa"/>
          </w:tcPr>
          <w:p w14:paraId="1D339BA4" w14:textId="77777777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8BCCBEC" w14:textId="5FE6A9C2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14:paraId="4DE7BFE0" w14:textId="2F0B66BF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14:paraId="6689140B" w14:textId="77777777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  <w:p w14:paraId="4EB8D57B" w14:textId="7A0D2D20" w:rsidR="00DF2887" w:rsidRPr="00DF2887" w:rsidRDefault="00DF2887" w:rsidP="001A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23E2B91C" w14:textId="13D97F34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поступающих</w:t>
            </w:r>
          </w:p>
        </w:tc>
      </w:tr>
      <w:tr w:rsidR="001A12A0" w:rsidRPr="00DF2887" w14:paraId="322C9676" w14:textId="77777777" w:rsidTr="001A12A0">
        <w:tc>
          <w:tcPr>
            <w:tcW w:w="704" w:type="dxa"/>
          </w:tcPr>
          <w:p w14:paraId="0C239E59" w14:textId="48653CB9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8FC3E91" w14:textId="77777777" w:rsidR="001A12A0" w:rsidRDefault="00383838" w:rsidP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«Фортепиано»</w:t>
            </w:r>
          </w:p>
          <w:p w14:paraId="4D7E6564" w14:textId="4F924209" w:rsidR="00DF2887" w:rsidRPr="00DF2887" w:rsidRDefault="00DF2887" w:rsidP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49BDA" w14:textId="743514FA" w:rsidR="001A12A0" w:rsidRPr="00DF2887" w:rsidRDefault="00383838" w:rsidP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5 (6) лет</w:t>
            </w:r>
          </w:p>
        </w:tc>
        <w:tc>
          <w:tcPr>
            <w:tcW w:w="1553" w:type="dxa"/>
          </w:tcPr>
          <w:p w14:paraId="1CDBAA9A" w14:textId="77259770" w:rsidR="001A12A0" w:rsidRPr="00DF2887" w:rsidRDefault="00383838" w:rsidP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</w:tr>
      <w:tr w:rsidR="001A12A0" w:rsidRPr="00DF2887" w14:paraId="7CB26199" w14:textId="77777777" w:rsidTr="001A12A0">
        <w:tc>
          <w:tcPr>
            <w:tcW w:w="704" w:type="dxa"/>
          </w:tcPr>
          <w:p w14:paraId="7394EF67" w14:textId="6ED7638A" w:rsidR="001A12A0" w:rsidRPr="00DF2887" w:rsidRDefault="001A12A0" w:rsidP="001A1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531C0462" w14:textId="77777777" w:rsidR="001A12A0" w:rsidRDefault="00383838" w:rsidP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«Вокально-фольклорный ансамбль»</w:t>
            </w:r>
            <w:r w:rsidR="00AE780D" w:rsidRPr="00DF2887">
              <w:rPr>
                <w:rFonts w:ascii="Times New Roman" w:hAnsi="Times New Roman" w:cs="Times New Roman"/>
                <w:sz w:val="24"/>
                <w:szCs w:val="24"/>
              </w:rPr>
              <w:t xml:space="preserve"> (платные услуги)</w:t>
            </w:r>
          </w:p>
          <w:p w14:paraId="33B127A6" w14:textId="3FF91EB6" w:rsidR="00DF2887" w:rsidRPr="00DF2887" w:rsidRDefault="00DF2887" w:rsidP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4ACE11" w14:textId="060193FE" w:rsidR="001A12A0" w:rsidRPr="00DF2887" w:rsidRDefault="00383838" w:rsidP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553" w:type="dxa"/>
          </w:tcPr>
          <w:p w14:paraId="06D035F3" w14:textId="66E6CBB4" w:rsidR="001A12A0" w:rsidRPr="00DF2887" w:rsidRDefault="00383838" w:rsidP="001A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87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</w:tbl>
    <w:p w14:paraId="203F1B53" w14:textId="77777777" w:rsidR="001A12A0" w:rsidRPr="00DF2887" w:rsidRDefault="001A12A0" w:rsidP="001A12A0">
      <w:pPr>
        <w:rPr>
          <w:rFonts w:ascii="Times New Roman" w:hAnsi="Times New Roman" w:cs="Times New Roman"/>
          <w:sz w:val="24"/>
          <w:szCs w:val="24"/>
        </w:rPr>
      </w:pPr>
    </w:p>
    <w:p w14:paraId="0C38ABAD" w14:textId="77777777" w:rsidR="001A12A0" w:rsidRPr="00DF2887" w:rsidRDefault="001A12A0">
      <w:pPr>
        <w:rPr>
          <w:rFonts w:ascii="Times New Roman" w:hAnsi="Times New Roman" w:cs="Times New Roman"/>
          <w:sz w:val="24"/>
          <w:szCs w:val="24"/>
        </w:rPr>
      </w:pPr>
    </w:p>
    <w:sectPr w:rsidR="001A12A0" w:rsidRPr="00DF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77"/>
    <w:rsid w:val="001A12A0"/>
    <w:rsid w:val="00383838"/>
    <w:rsid w:val="003C4677"/>
    <w:rsid w:val="003D4D59"/>
    <w:rsid w:val="00505F28"/>
    <w:rsid w:val="0082370B"/>
    <w:rsid w:val="009471CA"/>
    <w:rsid w:val="00AE780D"/>
    <w:rsid w:val="00D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CD8E"/>
  <w15:chartTrackingRefBased/>
  <w15:docId w15:val="{F39F25DA-6AA3-4368-AF9D-10396DA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Пасынкова</dc:creator>
  <cp:keywords/>
  <dc:description/>
  <cp:lastModifiedBy>Нелля Пасынкова</cp:lastModifiedBy>
  <cp:revision>7</cp:revision>
  <dcterms:created xsi:type="dcterms:W3CDTF">2024-01-31T07:55:00Z</dcterms:created>
  <dcterms:modified xsi:type="dcterms:W3CDTF">2024-04-01T04:57:00Z</dcterms:modified>
</cp:coreProperties>
</file>