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1C6" w:rsidRDefault="003471C6" w:rsidP="00953F37">
      <w:pPr>
        <w:jc w:val="center"/>
        <w:rPr>
          <w:b/>
        </w:rPr>
      </w:pPr>
    </w:p>
    <w:p w:rsidR="00953F37" w:rsidRDefault="00953F37" w:rsidP="00953F37">
      <w:pPr>
        <w:jc w:val="center"/>
        <w:rPr>
          <w:b/>
        </w:rPr>
      </w:pPr>
      <w:r>
        <w:rPr>
          <w:b/>
        </w:rPr>
        <w:t xml:space="preserve">ИНФОРМАЦИЯ </w:t>
      </w:r>
    </w:p>
    <w:p w:rsidR="00953F37" w:rsidRDefault="00953F37" w:rsidP="00953F37">
      <w:pPr>
        <w:jc w:val="center"/>
        <w:rPr>
          <w:b/>
        </w:rPr>
      </w:pPr>
      <w:r w:rsidRPr="00272315">
        <w:rPr>
          <w:b/>
        </w:rPr>
        <w:t xml:space="preserve">о </w:t>
      </w:r>
      <w:proofErr w:type="gramStart"/>
      <w:r w:rsidRPr="00272315">
        <w:rPr>
          <w:b/>
        </w:rPr>
        <w:t>рассчитываемой</w:t>
      </w:r>
      <w:proofErr w:type="gramEnd"/>
      <w:r w:rsidRPr="00272315">
        <w:rPr>
          <w:b/>
        </w:rPr>
        <w:t xml:space="preserve"> за </w:t>
      </w:r>
      <w:r>
        <w:rPr>
          <w:b/>
        </w:rPr>
        <w:t>20</w:t>
      </w:r>
      <w:r w:rsidR="00EC6976">
        <w:rPr>
          <w:b/>
        </w:rPr>
        <w:t>2</w:t>
      </w:r>
      <w:r w:rsidR="00734854">
        <w:rPr>
          <w:b/>
        </w:rPr>
        <w:t>5</w:t>
      </w:r>
      <w:r w:rsidRPr="00272315">
        <w:rPr>
          <w:b/>
        </w:rPr>
        <w:t xml:space="preserve"> </w:t>
      </w:r>
      <w:r>
        <w:rPr>
          <w:b/>
        </w:rPr>
        <w:t>год</w:t>
      </w:r>
    </w:p>
    <w:p w:rsidR="00953F37" w:rsidRDefault="00953F37" w:rsidP="00953F37">
      <w:pPr>
        <w:jc w:val="center"/>
        <w:rPr>
          <w:b/>
        </w:rPr>
      </w:pPr>
      <w:r w:rsidRPr="00272315">
        <w:rPr>
          <w:b/>
        </w:rPr>
        <w:t>среднемесячной заработной плате руководител</w:t>
      </w:r>
      <w:r>
        <w:rPr>
          <w:b/>
        </w:rPr>
        <w:t xml:space="preserve">я и его </w:t>
      </w:r>
      <w:r w:rsidRPr="00272315">
        <w:rPr>
          <w:b/>
        </w:rPr>
        <w:t>заместител</w:t>
      </w:r>
      <w:r>
        <w:rPr>
          <w:b/>
        </w:rPr>
        <w:t>я</w:t>
      </w:r>
    </w:p>
    <w:p w:rsidR="00953F37" w:rsidRDefault="00953F37" w:rsidP="00953F37">
      <w:pPr>
        <w:jc w:val="center"/>
        <w:rPr>
          <w:b/>
        </w:rPr>
      </w:pPr>
      <w:r w:rsidRPr="00272315">
        <w:rPr>
          <w:b/>
        </w:rPr>
        <w:t xml:space="preserve"> муниципальн</w:t>
      </w:r>
      <w:r>
        <w:rPr>
          <w:b/>
        </w:rPr>
        <w:t xml:space="preserve">ого автономного учреждения дополнительного образования </w:t>
      </w:r>
    </w:p>
    <w:p w:rsidR="00953F37" w:rsidRDefault="00953F37" w:rsidP="00953F37">
      <w:pPr>
        <w:jc w:val="center"/>
        <w:rPr>
          <w:b/>
        </w:rPr>
      </w:pPr>
      <w:r>
        <w:rPr>
          <w:b/>
        </w:rPr>
        <w:t xml:space="preserve"> «Детская школа искусств № </w:t>
      </w:r>
      <w:r w:rsidR="00473557">
        <w:rPr>
          <w:b/>
        </w:rPr>
        <w:t>44</w:t>
      </w:r>
      <w:r>
        <w:rPr>
          <w:b/>
        </w:rPr>
        <w:t>»</w:t>
      </w:r>
    </w:p>
    <w:p w:rsidR="00A54C04" w:rsidRDefault="00A54C04" w:rsidP="00953F37"/>
    <w:p w:rsidR="00473557" w:rsidRDefault="00473557" w:rsidP="00953F37"/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3190"/>
        <w:gridCol w:w="3439"/>
        <w:gridCol w:w="2977"/>
      </w:tblGrid>
      <w:tr w:rsidR="00953F37" w:rsidTr="00800283">
        <w:tc>
          <w:tcPr>
            <w:tcW w:w="3190" w:type="dxa"/>
          </w:tcPr>
          <w:p w:rsidR="00953F37" w:rsidRDefault="00953F37" w:rsidP="00800283">
            <w:pPr>
              <w:jc w:val="center"/>
            </w:pPr>
            <w:r>
              <w:t>Занимаемая должность</w:t>
            </w:r>
          </w:p>
        </w:tc>
        <w:tc>
          <w:tcPr>
            <w:tcW w:w="3439" w:type="dxa"/>
          </w:tcPr>
          <w:p w:rsidR="00953F37" w:rsidRDefault="00953F37" w:rsidP="00800283">
            <w:pPr>
              <w:jc w:val="center"/>
            </w:pPr>
            <w:r>
              <w:t>Фамилия, имя, отчество</w:t>
            </w:r>
          </w:p>
        </w:tc>
        <w:tc>
          <w:tcPr>
            <w:tcW w:w="2977" w:type="dxa"/>
          </w:tcPr>
          <w:p w:rsidR="00953F37" w:rsidRDefault="00953F37" w:rsidP="00E4299A">
            <w:pPr>
              <w:jc w:val="center"/>
            </w:pPr>
            <w:r>
              <w:rPr>
                <w:szCs w:val="24"/>
              </w:rPr>
              <w:t>В</w:t>
            </w:r>
            <w:r w:rsidRPr="009B70AF">
              <w:rPr>
                <w:szCs w:val="24"/>
              </w:rPr>
              <w:t xml:space="preserve">еличина рассчитанной за </w:t>
            </w:r>
            <w:r>
              <w:rPr>
                <w:szCs w:val="24"/>
              </w:rPr>
              <w:t>20</w:t>
            </w:r>
            <w:r w:rsidR="00EC6976">
              <w:rPr>
                <w:szCs w:val="24"/>
              </w:rPr>
              <w:t>2</w:t>
            </w:r>
            <w:r w:rsidR="00E4299A">
              <w:rPr>
                <w:szCs w:val="24"/>
              </w:rPr>
              <w:t>5</w:t>
            </w:r>
            <w:r w:rsidRPr="009B70AF">
              <w:rPr>
                <w:szCs w:val="24"/>
              </w:rPr>
              <w:t xml:space="preserve"> год среднемесячной заработной платы</w:t>
            </w:r>
          </w:p>
        </w:tc>
      </w:tr>
      <w:tr w:rsidR="00953F37" w:rsidTr="00800283">
        <w:trPr>
          <w:trHeight w:val="555"/>
        </w:trPr>
        <w:tc>
          <w:tcPr>
            <w:tcW w:w="3190" w:type="dxa"/>
            <w:vAlign w:val="center"/>
          </w:tcPr>
          <w:p w:rsidR="00953F37" w:rsidRDefault="00953F37" w:rsidP="00800283">
            <w:r>
              <w:t>Директор</w:t>
            </w:r>
          </w:p>
        </w:tc>
        <w:tc>
          <w:tcPr>
            <w:tcW w:w="3439" w:type="dxa"/>
            <w:vAlign w:val="center"/>
          </w:tcPr>
          <w:p w:rsidR="00473557" w:rsidRDefault="00473557" w:rsidP="00800283">
            <w:pPr>
              <w:widowControl/>
              <w:jc w:val="center"/>
              <w:rPr>
                <w:color w:val="000000"/>
                <w:szCs w:val="22"/>
              </w:rPr>
            </w:pPr>
            <w:proofErr w:type="spellStart"/>
            <w:r w:rsidRPr="00473557">
              <w:rPr>
                <w:color w:val="000000"/>
                <w:szCs w:val="22"/>
              </w:rPr>
              <w:t>Ташкина</w:t>
            </w:r>
            <w:proofErr w:type="spellEnd"/>
            <w:r w:rsidRPr="00473557">
              <w:rPr>
                <w:color w:val="000000"/>
                <w:szCs w:val="22"/>
              </w:rPr>
              <w:t xml:space="preserve"> </w:t>
            </w:r>
          </w:p>
          <w:p w:rsidR="00953F37" w:rsidRPr="00313D9D" w:rsidRDefault="00473557" w:rsidP="00800283">
            <w:pPr>
              <w:widowControl/>
              <w:jc w:val="center"/>
              <w:rPr>
                <w:color w:val="000000"/>
                <w:szCs w:val="22"/>
              </w:rPr>
            </w:pPr>
            <w:r w:rsidRPr="00473557">
              <w:rPr>
                <w:color w:val="000000"/>
                <w:szCs w:val="22"/>
              </w:rPr>
              <w:t>Анастасия Валериевна</w:t>
            </w:r>
          </w:p>
        </w:tc>
        <w:tc>
          <w:tcPr>
            <w:tcW w:w="2977" w:type="dxa"/>
            <w:vAlign w:val="center"/>
          </w:tcPr>
          <w:p w:rsidR="00953F37" w:rsidRPr="00313D9D" w:rsidRDefault="00473557" w:rsidP="00800283">
            <w:pPr>
              <w:widowControl/>
              <w:jc w:val="center"/>
              <w:rPr>
                <w:color w:val="000000"/>
                <w:szCs w:val="22"/>
              </w:rPr>
            </w:pPr>
            <w:r w:rsidRPr="00473557">
              <w:rPr>
                <w:color w:val="000000"/>
                <w:szCs w:val="22"/>
              </w:rPr>
              <w:t>46</w:t>
            </w:r>
            <w:r>
              <w:rPr>
                <w:color w:val="000000"/>
                <w:szCs w:val="22"/>
              </w:rPr>
              <w:t xml:space="preserve"> </w:t>
            </w:r>
            <w:r w:rsidRPr="00473557">
              <w:rPr>
                <w:color w:val="000000"/>
                <w:szCs w:val="22"/>
              </w:rPr>
              <w:t>776,68</w:t>
            </w:r>
          </w:p>
        </w:tc>
      </w:tr>
    </w:tbl>
    <w:p w:rsidR="00A54C04" w:rsidRDefault="00A54C04" w:rsidP="009221B7">
      <w:bookmarkStart w:id="0" w:name="_GoBack"/>
      <w:bookmarkEnd w:id="0"/>
    </w:p>
    <w:sectPr w:rsidR="00A54C04" w:rsidSect="00D61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B88"/>
    <w:rsid w:val="0001466B"/>
    <w:rsid w:val="001E39D6"/>
    <w:rsid w:val="002530F5"/>
    <w:rsid w:val="00264475"/>
    <w:rsid w:val="00272C8F"/>
    <w:rsid w:val="0027715D"/>
    <w:rsid w:val="002802A9"/>
    <w:rsid w:val="00334FB4"/>
    <w:rsid w:val="003471C6"/>
    <w:rsid w:val="00392C0C"/>
    <w:rsid w:val="003E13E7"/>
    <w:rsid w:val="003F5B12"/>
    <w:rsid w:val="00473557"/>
    <w:rsid w:val="004C4F02"/>
    <w:rsid w:val="005932CF"/>
    <w:rsid w:val="0059510A"/>
    <w:rsid w:val="005C6670"/>
    <w:rsid w:val="005D3966"/>
    <w:rsid w:val="005D4A96"/>
    <w:rsid w:val="005E43D9"/>
    <w:rsid w:val="006140C1"/>
    <w:rsid w:val="00626A2F"/>
    <w:rsid w:val="00680C9F"/>
    <w:rsid w:val="006B538E"/>
    <w:rsid w:val="00715187"/>
    <w:rsid w:val="007179E0"/>
    <w:rsid w:val="00730496"/>
    <w:rsid w:val="00734854"/>
    <w:rsid w:val="00744467"/>
    <w:rsid w:val="00782AFA"/>
    <w:rsid w:val="007D58D4"/>
    <w:rsid w:val="00801AFB"/>
    <w:rsid w:val="00814020"/>
    <w:rsid w:val="0085775C"/>
    <w:rsid w:val="008619D1"/>
    <w:rsid w:val="00894D1C"/>
    <w:rsid w:val="008A1B67"/>
    <w:rsid w:val="008B4263"/>
    <w:rsid w:val="008D506E"/>
    <w:rsid w:val="008E5E8E"/>
    <w:rsid w:val="009124A0"/>
    <w:rsid w:val="009221B7"/>
    <w:rsid w:val="00953F37"/>
    <w:rsid w:val="009B5DAC"/>
    <w:rsid w:val="009D79EB"/>
    <w:rsid w:val="00A36869"/>
    <w:rsid w:val="00A54C04"/>
    <w:rsid w:val="00A77A20"/>
    <w:rsid w:val="00AB0C57"/>
    <w:rsid w:val="00AB12BD"/>
    <w:rsid w:val="00AC1B88"/>
    <w:rsid w:val="00BB7370"/>
    <w:rsid w:val="00C12214"/>
    <w:rsid w:val="00C2721F"/>
    <w:rsid w:val="00C82FD3"/>
    <w:rsid w:val="00C96569"/>
    <w:rsid w:val="00CE710A"/>
    <w:rsid w:val="00D02600"/>
    <w:rsid w:val="00D05581"/>
    <w:rsid w:val="00D13318"/>
    <w:rsid w:val="00D4737F"/>
    <w:rsid w:val="00D61A04"/>
    <w:rsid w:val="00D63DC2"/>
    <w:rsid w:val="00D81BD6"/>
    <w:rsid w:val="00D93D14"/>
    <w:rsid w:val="00E37F06"/>
    <w:rsid w:val="00E4299A"/>
    <w:rsid w:val="00EC6976"/>
    <w:rsid w:val="00F0322D"/>
    <w:rsid w:val="00F16F9D"/>
    <w:rsid w:val="00F218B2"/>
    <w:rsid w:val="00F37733"/>
    <w:rsid w:val="00FF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B8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1A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B0C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C5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B8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1A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B0C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C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Doffler-imc</cp:lastModifiedBy>
  <cp:revision>6</cp:revision>
  <cp:lastPrinted>2024-05-13T06:51:00Z</cp:lastPrinted>
  <dcterms:created xsi:type="dcterms:W3CDTF">2026-04-23T07:24:00Z</dcterms:created>
  <dcterms:modified xsi:type="dcterms:W3CDTF">2026-04-23T07:29:00Z</dcterms:modified>
</cp:coreProperties>
</file>